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CAFA" w14:textId="3B25B2EF" w:rsidR="00142532" w:rsidRPr="00877412" w:rsidRDefault="00142532" w:rsidP="001425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b/>
          <w:bCs/>
          <w:color w:val="000000"/>
        </w:rPr>
      </w:pPr>
      <w:r w:rsidRPr="00877412">
        <w:rPr>
          <w:rFonts w:ascii="Arial" w:eastAsia="Arial" w:hAnsi="Arial" w:cs="Arial"/>
          <w:b/>
          <w:bCs/>
          <w:color w:val="000000"/>
        </w:rPr>
        <w:t>Директору Департамента</w:t>
      </w:r>
      <w:r w:rsidRPr="00877412">
        <w:rPr>
          <w:rFonts w:ascii="Arial" w:eastAsia="Arial" w:hAnsi="Arial" w:cs="Arial"/>
          <w:b/>
          <w:bCs/>
          <w:color w:val="000000"/>
        </w:rPr>
        <w:br/>
        <w:t>лекарственных средств</w:t>
      </w:r>
      <w:r w:rsidRPr="00877412">
        <w:rPr>
          <w:rFonts w:ascii="Arial" w:eastAsia="Arial" w:hAnsi="Arial" w:cs="Arial"/>
          <w:b/>
          <w:bCs/>
          <w:color w:val="000000"/>
        </w:rPr>
        <w:br/>
        <w:t>и медицинских изделий</w:t>
      </w:r>
    </w:p>
    <w:p w14:paraId="71134EE4" w14:textId="2BBBD41E" w:rsidR="00142532" w:rsidRDefault="00142532" w:rsidP="001425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  <w:proofErr w:type="spellStart"/>
      <w:r w:rsidRPr="00877412">
        <w:rPr>
          <w:rFonts w:ascii="Arial" w:eastAsia="Arial" w:hAnsi="Arial" w:cs="Arial"/>
          <w:b/>
          <w:bCs/>
          <w:color w:val="000000"/>
        </w:rPr>
        <w:t>Кысанову</w:t>
      </w:r>
      <w:proofErr w:type="spellEnd"/>
      <w:r w:rsidRPr="00877412">
        <w:rPr>
          <w:rFonts w:ascii="Arial" w:eastAsia="Arial" w:hAnsi="Arial" w:cs="Arial"/>
          <w:b/>
          <w:bCs/>
          <w:color w:val="000000"/>
        </w:rPr>
        <w:t xml:space="preserve"> Т.А.</w:t>
      </w:r>
      <w:r>
        <w:rPr>
          <w:rFonts w:ascii="Arial" w:eastAsia="Arial" w:hAnsi="Arial" w:cs="Arial"/>
          <w:color w:val="000000"/>
        </w:rPr>
        <w:br/>
      </w:r>
    </w:p>
    <w:p w14:paraId="7384DB48" w14:textId="4ADD5696" w:rsidR="00142532" w:rsidRDefault="00142532" w:rsidP="001425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</w:p>
    <w:p w14:paraId="284F9508" w14:textId="101513E6" w:rsidR="00142532" w:rsidRDefault="00142532" w:rsidP="001425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</w:p>
    <w:p w14:paraId="5C714214" w14:textId="77777777" w:rsidR="00877412" w:rsidRDefault="00877412" w:rsidP="001425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14:paraId="3D3087A4" w14:textId="77777777" w:rsidR="00877412" w:rsidRDefault="00877412" w:rsidP="001425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14:paraId="13A916AE" w14:textId="0000E3D1" w:rsidR="00142532" w:rsidRDefault="00142532" w:rsidP="001425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Заявление </w:t>
      </w:r>
    </w:p>
    <w:p w14:paraId="46856FB6" w14:textId="77777777" w:rsidR="00142532" w:rsidRPr="00142532" w:rsidRDefault="00142532" w:rsidP="001425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14:paraId="679B2ABC" w14:textId="0CFCA324" w:rsidR="00877412" w:rsidRDefault="00142532" w:rsidP="00877412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Просим Вас предоставить доступ к информационной системе электронной регистрации лекарственных средств</w:t>
      </w:r>
      <w:r w:rsidR="00877412">
        <w:rPr>
          <w:rFonts w:ascii="Arial" w:eastAsia="Arial" w:hAnsi="Arial" w:cs="Arial"/>
        </w:rPr>
        <w:t>. Сообщаем следующие реквизиты компании:</w:t>
      </w:r>
    </w:p>
    <w:p w14:paraId="372619F3" w14:textId="34347011" w:rsidR="00877412" w:rsidRDefault="00877412" w:rsidP="00877412">
      <w:pPr>
        <w:pStyle w:val="a7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ФИО руководителя</w:t>
      </w:r>
    </w:p>
    <w:p w14:paraId="5ABC10EB" w14:textId="5B413043" w:rsidR="00877412" w:rsidRDefault="00877412" w:rsidP="00877412">
      <w:pPr>
        <w:pStyle w:val="a7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Название компании</w:t>
      </w:r>
    </w:p>
    <w:p w14:paraId="6EE556B9" w14:textId="3619DDC9" w:rsidR="00877412" w:rsidRDefault="00877412" w:rsidP="00877412">
      <w:pPr>
        <w:pStyle w:val="a7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компании</w:t>
      </w:r>
    </w:p>
    <w:p w14:paraId="5DDB632F" w14:textId="7DE5548C" w:rsidR="00877412" w:rsidRDefault="00877412" w:rsidP="00877412">
      <w:pPr>
        <w:pStyle w:val="a7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ФИО ответственного лица</w:t>
      </w:r>
    </w:p>
    <w:p w14:paraId="61E9788B" w14:textId="3E0B86DA" w:rsidR="00877412" w:rsidRDefault="00877412" w:rsidP="00877412">
      <w:pPr>
        <w:pStyle w:val="a7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Телефон, факс, электронная почта</w:t>
      </w:r>
    </w:p>
    <w:p w14:paraId="0000002F" w14:textId="4478F277" w:rsidR="0047249A" w:rsidRPr="00877412" w:rsidRDefault="0047249A" w:rsidP="00877412">
      <w:pPr>
        <w:ind w:left="927"/>
        <w:jc w:val="both"/>
        <w:rPr>
          <w:rFonts w:ascii="Arial" w:eastAsia="Arial" w:hAnsi="Arial" w:cs="Arial"/>
        </w:rPr>
      </w:pPr>
    </w:p>
    <w:p w14:paraId="2750E88E" w14:textId="2E22DAB2" w:rsidR="00142532" w:rsidRDefault="008774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Приложение:</w:t>
      </w:r>
    </w:p>
    <w:p w14:paraId="0A2CB104" w14:textId="177C44FA" w:rsidR="00877412" w:rsidRDefault="00877412" w:rsidP="00877412">
      <w:pPr>
        <w:pStyle w:val="a7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свидетельства о регистрации юридического лица</w:t>
      </w:r>
    </w:p>
    <w:p w14:paraId="156EECE9" w14:textId="77BF23C1" w:rsidR="00877412" w:rsidRPr="00877412" w:rsidRDefault="00877412" w:rsidP="00877412">
      <w:pPr>
        <w:pStyle w:val="a7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лицензии на ведение фармацевтической деятельности</w:t>
      </w:r>
    </w:p>
    <w:p w14:paraId="34D35ED6" w14:textId="2BEA1135" w:rsidR="00142532" w:rsidRDefault="00142532">
      <w:pPr>
        <w:rPr>
          <w:rFonts w:ascii="Arial" w:eastAsia="Arial" w:hAnsi="Arial" w:cs="Arial"/>
        </w:rPr>
      </w:pPr>
    </w:p>
    <w:p w14:paraId="4DA2F372" w14:textId="7F624A68" w:rsidR="00142532" w:rsidRDefault="00142532">
      <w:pPr>
        <w:rPr>
          <w:rFonts w:ascii="Arial" w:eastAsia="Arial" w:hAnsi="Arial" w:cs="Arial"/>
        </w:rPr>
      </w:pPr>
    </w:p>
    <w:p w14:paraId="4841395C" w14:textId="36448912" w:rsidR="00142532" w:rsidRPr="00877412" w:rsidRDefault="008774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</w:t>
      </w:r>
      <w:r w:rsidR="00142532">
        <w:rPr>
          <w:rFonts w:ascii="Arial" w:eastAsia="Arial" w:hAnsi="Arial" w:cs="Arial"/>
        </w:rPr>
        <w:t xml:space="preserve">уководитель </w:t>
      </w:r>
      <w:r w:rsidR="00142532">
        <w:rPr>
          <w:rFonts w:ascii="Arial" w:eastAsia="Arial" w:hAnsi="Arial" w:cs="Arial"/>
        </w:rPr>
        <w:tab/>
      </w:r>
      <w:r w:rsidR="00142532">
        <w:rPr>
          <w:rFonts w:ascii="Arial" w:eastAsia="Arial" w:hAnsi="Arial" w:cs="Arial"/>
        </w:rPr>
        <w:tab/>
      </w:r>
      <w:r w:rsidR="00142532">
        <w:rPr>
          <w:rFonts w:ascii="Arial" w:eastAsia="Arial" w:hAnsi="Arial" w:cs="Arial"/>
        </w:rPr>
        <w:tab/>
        <w:t>подпись</w:t>
      </w:r>
    </w:p>
    <w:p w14:paraId="7E3AC347" w14:textId="4A71C2BC" w:rsidR="00142532" w:rsidRDefault="0014253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м.п</w:t>
      </w:r>
      <w:proofErr w:type="spellEnd"/>
      <w:r>
        <w:rPr>
          <w:rFonts w:ascii="Arial" w:eastAsia="Arial" w:hAnsi="Arial" w:cs="Arial"/>
        </w:rPr>
        <w:t>.</w:t>
      </w:r>
    </w:p>
    <w:sectPr w:rsidR="001425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5005"/>
    <w:multiLevelType w:val="hybridMultilevel"/>
    <w:tmpl w:val="27E26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450496"/>
    <w:multiLevelType w:val="hybridMultilevel"/>
    <w:tmpl w:val="D56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9A"/>
    <w:rsid w:val="00142532"/>
    <w:rsid w:val="0047249A"/>
    <w:rsid w:val="00877412"/>
    <w:rsid w:val="00D3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EAF"/>
  <w15:docId w15:val="{A74A4D69-AA5F-435E-A3FC-16E9A6D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0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YYDnTPrOwuxKk5sqwfnwiPV7A==">AMUW2mW3epW3B4krsSWMDsTqNaiZxHMWURSB/B9DImaX6hXSbEyw54G/oUlgQeSrfFb3eVQJlK6uDpDSUBHGiAIE3jLChXQh77upI+hLBY/3OectvGYrROo=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user</cp:lastModifiedBy>
  <cp:revision>4</cp:revision>
  <dcterms:created xsi:type="dcterms:W3CDTF">2016-01-21T11:02:00Z</dcterms:created>
  <dcterms:modified xsi:type="dcterms:W3CDTF">2021-07-30T09:20:00Z</dcterms:modified>
</cp:coreProperties>
</file>